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18" w:rsidRPr="00EB7395" w:rsidRDefault="00C84418" w:rsidP="002E18EB">
      <w:pPr>
        <w:pStyle w:val="a4"/>
        <w:rPr>
          <w:noProof/>
          <w:lang w:val="en-US"/>
        </w:rPr>
      </w:pPr>
    </w:p>
    <w:p w:rsidR="00C84418" w:rsidRDefault="00C84418" w:rsidP="00010998">
      <w:pPr>
        <w:pStyle w:val="a4"/>
        <w:jc w:val="center"/>
        <w:rPr>
          <w:noProof/>
          <w:lang w:eastAsia="ru-RU"/>
        </w:rPr>
      </w:pPr>
    </w:p>
    <w:p w:rsidR="00C84418" w:rsidRDefault="00C84418" w:rsidP="00010998">
      <w:pPr>
        <w:pStyle w:val="a4"/>
        <w:jc w:val="center"/>
        <w:rPr>
          <w:noProof/>
          <w:lang w:eastAsia="ru-RU"/>
        </w:rPr>
      </w:pPr>
    </w:p>
    <w:p w:rsidR="00C84418" w:rsidRDefault="00F154BA" w:rsidP="00C84418">
      <w:pPr>
        <w:pStyle w:val="a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1771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18" w:rsidRDefault="00C84418" w:rsidP="00010998">
      <w:pPr>
        <w:pStyle w:val="a4"/>
        <w:jc w:val="center"/>
        <w:rPr>
          <w:noProof/>
          <w:lang w:eastAsia="ru-RU"/>
        </w:rPr>
      </w:pPr>
    </w:p>
    <w:p w:rsidR="00C84418" w:rsidRDefault="00C84418" w:rsidP="00010998">
      <w:pPr>
        <w:pStyle w:val="a4"/>
        <w:jc w:val="center"/>
        <w:rPr>
          <w:noProof/>
          <w:lang w:eastAsia="ru-RU"/>
        </w:rPr>
      </w:pPr>
    </w:p>
    <w:p w:rsidR="00C84418" w:rsidRDefault="00C84418" w:rsidP="00010998">
      <w:pPr>
        <w:pStyle w:val="a4"/>
        <w:jc w:val="center"/>
        <w:rPr>
          <w:noProof/>
          <w:lang w:eastAsia="ru-RU"/>
        </w:rPr>
      </w:pPr>
    </w:p>
    <w:p w:rsidR="00C84418" w:rsidRDefault="00C84418" w:rsidP="00010998">
      <w:pPr>
        <w:pStyle w:val="a4"/>
        <w:jc w:val="center"/>
        <w:rPr>
          <w:noProof/>
          <w:lang w:eastAsia="ru-RU"/>
        </w:rPr>
      </w:pPr>
    </w:p>
    <w:p w:rsidR="00C84418" w:rsidRDefault="00C84418" w:rsidP="00C84418">
      <w:pPr>
        <w:pStyle w:val="a4"/>
        <w:rPr>
          <w:noProof/>
          <w:lang w:eastAsia="ru-RU"/>
        </w:rPr>
      </w:pPr>
    </w:p>
    <w:p w:rsidR="00C84418" w:rsidRDefault="00C84418" w:rsidP="00010998">
      <w:pPr>
        <w:pStyle w:val="a4"/>
        <w:jc w:val="center"/>
        <w:rPr>
          <w:noProof/>
          <w:lang w:eastAsia="ru-RU"/>
        </w:rPr>
      </w:pPr>
    </w:p>
    <w:p w:rsidR="00C84418" w:rsidRDefault="00C84418" w:rsidP="00010998">
      <w:pPr>
        <w:pStyle w:val="a4"/>
        <w:jc w:val="center"/>
        <w:rPr>
          <w:noProof/>
          <w:lang w:eastAsia="ru-RU"/>
        </w:rPr>
      </w:pPr>
    </w:p>
    <w:p w:rsidR="00C84418" w:rsidRDefault="00C84418" w:rsidP="00010998">
      <w:pPr>
        <w:pStyle w:val="a4"/>
        <w:jc w:val="center"/>
        <w:rPr>
          <w:noProof/>
          <w:lang w:eastAsia="ru-RU"/>
        </w:rPr>
      </w:pPr>
    </w:p>
    <w:p w:rsidR="00010998" w:rsidRPr="00396F88" w:rsidRDefault="00010998" w:rsidP="000109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10998" w:rsidRPr="00010998" w:rsidRDefault="00010998" w:rsidP="000109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10998" w:rsidRPr="00C51FC7" w:rsidRDefault="00010998" w:rsidP="000109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</w:t>
      </w:r>
    </w:p>
    <w:p w:rsidR="00010998" w:rsidRPr="00C51FC7" w:rsidRDefault="00010998" w:rsidP="000109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спортивно-оздоровительному направлению</w:t>
      </w:r>
    </w:p>
    <w:p w:rsidR="00010998" w:rsidRPr="00C51FC7" w:rsidRDefault="00010998" w:rsidP="000109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«Здоровейка» 1 – 4 классы </w:t>
      </w:r>
    </w:p>
    <w:p w:rsidR="00010998" w:rsidRPr="00C51FC7" w:rsidRDefault="00010998" w:rsidP="000109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0998" w:rsidRPr="00C51FC7" w:rsidRDefault="00010998" w:rsidP="000109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51FC7">
        <w:rPr>
          <w:rFonts w:ascii="Times New Roman" w:hAnsi="Times New Roman" w:cs="Times New Roman"/>
          <w:sz w:val="24"/>
          <w:szCs w:val="24"/>
        </w:rPr>
        <w:t>на 20</w:t>
      </w:r>
      <w:r w:rsidR="005D63BC" w:rsidRPr="00C51FC7">
        <w:rPr>
          <w:rFonts w:ascii="Times New Roman" w:hAnsi="Times New Roman" w:cs="Times New Roman"/>
          <w:sz w:val="24"/>
          <w:szCs w:val="24"/>
        </w:rPr>
        <w:t>2</w:t>
      </w:r>
      <w:r w:rsidR="00F154BA" w:rsidRPr="00C51FC7">
        <w:rPr>
          <w:rFonts w:ascii="Times New Roman" w:hAnsi="Times New Roman" w:cs="Times New Roman"/>
          <w:sz w:val="24"/>
          <w:szCs w:val="24"/>
        </w:rPr>
        <w:t>3</w:t>
      </w:r>
      <w:r w:rsidRPr="00C51FC7">
        <w:rPr>
          <w:rFonts w:ascii="Times New Roman" w:hAnsi="Times New Roman" w:cs="Times New Roman"/>
          <w:sz w:val="24"/>
          <w:szCs w:val="24"/>
        </w:rPr>
        <w:t xml:space="preserve"> / 202</w:t>
      </w:r>
      <w:r w:rsidR="00F154BA" w:rsidRPr="00C51FC7">
        <w:rPr>
          <w:rFonts w:ascii="Times New Roman" w:hAnsi="Times New Roman" w:cs="Times New Roman"/>
          <w:sz w:val="24"/>
          <w:szCs w:val="24"/>
        </w:rPr>
        <w:t>4</w:t>
      </w:r>
      <w:r w:rsidRPr="00C51FC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10998" w:rsidRPr="00C51FC7" w:rsidRDefault="00010998" w:rsidP="000109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10998" w:rsidRPr="00C51FC7" w:rsidRDefault="00010998" w:rsidP="000109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5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98" w:rsidRPr="00396F88" w:rsidRDefault="00010998" w:rsidP="000109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0998" w:rsidRPr="00396F88" w:rsidRDefault="00010998" w:rsidP="000109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10998" w:rsidRPr="00396F88" w:rsidRDefault="00010998" w:rsidP="00010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Кленина Майя Касимовна </w:t>
      </w:r>
      <w:r w:rsidRPr="00396F8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010998" w:rsidRPr="00396F88" w:rsidRDefault="00010998" w:rsidP="000109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0998" w:rsidRPr="00010998" w:rsidRDefault="00010998" w:rsidP="0001099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96F88">
        <w:rPr>
          <w:rFonts w:ascii="Times New Roman" w:hAnsi="Times New Roman" w:cs="Times New Roman"/>
          <w:sz w:val="24"/>
          <w:szCs w:val="24"/>
        </w:rPr>
        <w:t xml:space="preserve">Предмет   </w:t>
      </w:r>
      <w:r w:rsidRPr="00010998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</w:p>
    <w:p w:rsidR="00010998" w:rsidRPr="00396F88" w:rsidRDefault="00010998" w:rsidP="0001099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010998" w:rsidRPr="00396F88" w:rsidRDefault="00010998" w:rsidP="00010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27">
        <w:rPr>
          <w:rFonts w:ascii="Times New Roman" w:hAnsi="Times New Roman" w:cs="Times New Roman"/>
          <w:sz w:val="24"/>
          <w:szCs w:val="24"/>
          <w:u w:val="single"/>
        </w:rPr>
        <w:t>1-4</w:t>
      </w:r>
    </w:p>
    <w:p w:rsidR="00010998" w:rsidRPr="00396F88" w:rsidRDefault="00010998" w:rsidP="000109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0998" w:rsidRPr="00AD6BC0" w:rsidRDefault="00010998" w:rsidP="0001099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96F88">
        <w:rPr>
          <w:rFonts w:ascii="Times New Roman" w:hAnsi="Times New Roman" w:cs="Times New Roman"/>
          <w:sz w:val="24"/>
          <w:szCs w:val="24"/>
        </w:rPr>
        <w:t>Количество часов в неделю</w:t>
      </w:r>
      <w:r w:rsidR="00AD6BC0">
        <w:rPr>
          <w:rFonts w:ascii="Times New Roman" w:hAnsi="Times New Roman" w:cs="Times New Roman"/>
          <w:sz w:val="24"/>
          <w:szCs w:val="24"/>
        </w:rPr>
        <w:t xml:space="preserve">: </w:t>
      </w:r>
      <w:r w:rsidR="00AD6BC0" w:rsidRPr="00AD6BC0">
        <w:rPr>
          <w:rFonts w:ascii="Times New Roman" w:hAnsi="Times New Roman" w:cs="Times New Roman"/>
          <w:sz w:val="24"/>
          <w:szCs w:val="24"/>
          <w:u w:val="single"/>
        </w:rPr>
        <w:t>1 в неделю за год 34</w:t>
      </w:r>
    </w:p>
    <w:p w:rsidR="00010998" w:rsidRDefault="00010998" w:rsidP="00010998">
      <w:pPr>
        <w:shd w:val="clear" w:color="auto" w:fill="FFFFFF"/>
        <w:ind w:left="-284" w:firstLine="284"/>
      </w:pPr>
    </w:p>
    <w:p w:rsidR="00010998" w:rsidRDefault="00010998" w:rsidP="00010998">
      <w:pPr>
        <w:jc w:val="both"/>
        <w:rPr>
          <w:b/>
          <w:bCs/>
        </w:rPr>
      </w:pPr>
    </w:p>
    <w:p w:rsidR="00010998" w:rsidRDefault="00010998" w:rsidP="00010998">
      <w:pPr>
        <w:jc w:val="both"/>
        <w:rPr>
          <w:b/>
          <w:bCs/>
        </w:rPr>
      </w:pPr>
    </w:p>
    <w:p w:rsidR="00010998" w:rsidRDefault="00010998" w:rsidP="00010998">
      <w:pPr>
        <w:jc w:val="both"/>
        <w:rPr>
          <w:b/>
          <w:bCs/>
        </w:rPr>
      </w:pPr>
    </w:p>
    <w:p w:rsidR="005B7F54" w:rsidRDefault="005B7F54" w:rsidP="00C844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5765" w:rsidRDefault="00F85765" w:rsidP="00C844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5765" w:rsidRDefault="00F85765" w:rsidP="00C844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5765" w:rsidRDefault="00F85765" w:rsidP="00C844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47CF" w:rsidRPr="008647CF" w:rsidRDefault="008647CF" w:rsidP="00864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7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647CF" w:rsidRPr="008647CF" w:rsidRDefault="008647CF" w:rsidP="008647CF">
      <w:pPr>
        <w:rPr>
          <w:rFonts w:ascii="Times New Roman" w:hAnsi="Times New Roman" w:cs="Times New Roman"/>
          <w:sz w:val="24"/>
          <w:szCs w:val="24"/>
        </w:rPr>
      </w:pPr>
      <w:r w:rsidRPr="008647CF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спортивно-оздоровительного направления «</w:t>
      </w:r>
      <w:r>
        <w:rPr>
          <w:rFonts w:ascii="Times New Roman" w:hAnsi="Times New Roman" w:cs="Times New Roman"/>
          <w:sz w:val="24"/>
          <w:szCs w:val="24"/>
        </w:rPr>
        <w:t>Здоровейка</w:t>
      </w:r>
      <w:r w:rsidRPr="008647CF">
        <w:rPr>
          <w:rFonts w:ascii="Times New Roman" w:hAnsi="Times New Roman" w:cs="Times New Roman"/>
          <w:sz w:val="24"/>
          <w:szCs w:val="24"/>
        </w:rPr>
        <w:t>» разработана на основе Федерального государственного образовательного стандарта начального общего образования</w:t>
      </w:r>
      <w:r w:rsidR="00FF0262">
        <w:rPr>
          <w:rFonts w:ascii="Times New Roman" w:hAnsi="Times New Roman" w:cs="Times New Roman"/>
          <w:sz w:val="24"/>
          <w:szCs w:val="24"/>
        </w:rPr>
        <w:t>.</w:t>
      </w:r>
    </w:p>
    <w:p w:rsidR="008647CF" w:rsidRPr="008647CF" w:rsidRDefault="008647CF" w:rsidP="008647CF">
      <w:pPr>
        <w:rPr>
          <w:rFonts w:ascii="Times New Roman" w:hAnsi="Times New Roman" w:cs="Times New Roman"/>
          <w:sz w:val="24"/>
          <w:szCs w:val="24"/>
        </w:rPr>
      </w:pPr>
      <w:r w:rsidRPr="008647CF">
        <w:rPr>
          <w:rFonts w:ascii="Times New Roman" w:hAnsi="Times New Roman" w:cs="Times New Roman"/>
          <w:sz w:val="24"/>
          <w:szCs w:val="24"/>
        </w:rPr>
        <w:t>Программа рассчитана на </w:t>
      </w:r>
      <w:r w:rsidR="00F154BA">
        <w:rPr>
          <w:rFonts w:ascii="Times New Roman" w:hAnsi="Times New Roman" w:cs="Times New Roman"/>
          <w:sz w:val="24"/>
          <w:szCs w:val="24"/>
        </w:rPr>
        <w:t>67</w:t>
      </w:r>
      <w:r w:rsidRPr="008647CF">
        <w:rPr>
          <w:rFonts w:ascii="Times New Roman" w:hAnsi="Times New Roman" w:cs="Times New Roman"/>
          <w:sz w:val="24"/>
          <w:szCs w:val="24"/>
        </w:rPr>
        <w:t> занятий (по 40 мин.) для обучающихся 1-4 классов:</w:t>
      </w:r>
    </w:p>
    <w:p w:rsidR="008647CF" w:rsidRPr="008647CF" w:rsidRDefault="008647CF" w:rsidP="008647CF">
      <w:pPr>
        <w:rPr>
          <w:rFonts w:ascii="Times New Roman" w:hAnsi="Times New Roman" w:cs="Times New Roman"/>
          <w:sz w:val="24"/>
          <w:szCs w:val="24"/>
        </w:rPr>
      </w:pPr>
      <w:r w:rsidRPr="008647CF">
        <w:rPr>
          <w:rFonts w:ascii="Times New Roman" w:hAnsi="Times New Roman" w:cs="Times New Roman"/>
          <w:sz w:val="24"/>
          <w:szCs w:val="24"/>
        </w:rPr>
        <w:t>1 класс – 33 занятия по 1 занятию в неделю;</w:t>
      </w:r>
    </w:p>
    <w:p w:rsidR="008647CF" w:rsidRPr="008647CF" w:rsidRDefault="008647CF" w:rsidP="008647CF">
      <w:pPr>
        <w:rPr>
          <w:rFonts w:ascii="Times New Roman" w:hAnsi="Times New Roman" w:cs="Times New Roman"/>
          <w:sz w:val="24"/>
          <w:szCs w:val="24"/>
        </w:rPr>
      </w:pPr>
      <w:r w:rsidRPr="008647CF">
        <w:rPr>
          <w:rFonts w:ascii="Times New Roman" w:hAnsi="Times New Roman" w:cs="Times New Roman"/>
          <w:sz w:val="24"/>
          <w:szCs w:val="24"/>
        </w:rPr>
        <w:t>2-4 классы – 34 занятия по 1 занятию в неделю.</w:t>
      </w:r>
    </w:p>
    <w:p w:rsidR="008647CF" w:rsidRPr="008647CF" w:rsidRDefault="008647CF" w:rsidP="008647CF">
      <w:pPr>
        <w:rPr>
          <w:rFonts w:ascii="Times New Roman" w:hAnsi="Times New Roman" w:cs="Times New Roman"/>
          <w:sz w:val="24"/>
          <w:szCs w:val="24"/>
        </w:rPr>
      </w:pPr>
      <w:r w:rsidRPr="008647CF">
        <w:rPr>
          <w:rFonts w:ascii="Times New Roman" w:hAnsi="Times New Roman" w:cs="Times New Roman"/>
          <w:sz w:val="24"/>
          <w:szCs w:val="24"/>
        </w:rPr>
        <w:t>Во 2-4 классах занятия спортивно-оздоровительного направления проводятся во второй половине дня. Занятия проходят по</w:t>
      </w:r>
      <w:r w:rsidR="00FF0262">
        <w:rPr>
          <w:rFonts w:ascii="Times New Roman" w:hAnsi="Times New Roman" w:cs="Times New Roman"/>
          <w:sz w:val="24"/>
          <w:szCs w:val="24"/>
        </w:rPr>
        <w:t>40</w:t>
      </w:r>
      <w:r w:rsidRPr="008647C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30B16" w:rsidRPr="008647CF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Программа внеурочной деятельности по спортивно-оздоровительному направлению «Здоровейка» носит  образовательно-воспитательный характер и направлена на осуществление следующих </w:t>
      </w:r>
      <w:r w:rsidRPr="008647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целей</w:t>
      </w:r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30B16" w:rsidRPr="008647CF" w:rsidRDefault="00030B16" w:rsidP="00B328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030B16" w:rsidRPr="008647CF" w:rsidRDefault="00030B16" w:rsidP="00B328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самооценки и самоконтроля в отношении собственного здоровья;</w:t>
      </w:r>
    </w:p>
    <w:p w:rsidR="00030B16" w:rsidRPr="008647CF" w:rsidRDefault="00030B16" w:rsidP="00B328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обучать способам и приемам сохранения и укрепления собственного здоровья.</w:t>
      </w:r>
    </w:p>
    <w:p w:rsidR="00030B16" w:rsidRPr="008647CF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конкретизированы следующими </w:t>
      </w:r>
      <w:r w:rsidRPr="008647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задачами:</w:t>
      </w:r>
    </w:p>
    <w:p w:rsidR="00030B16" w:rsidRPr="008647CF" w:rsidRDefault="00030B16" w:rsidP="00B328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Формирование:</w:t>
      </w:r>
    </w:p>
    <w:p w:rsidR="00030B16" w:rsidRPr="008647CF" w:rsidRDefault="00030B16" w:rsidP="00B328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представлений о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030B16" w:rsidRPr="008647CF" w:rsidRDefault="00030B16" w:rsidP="00B328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 конструктивного общения;</w:t>
      </w:r>
    </w:p>
    <w:p w:rsidR="00030B16" w:rsidRPr="008647CF" w:rsidRDefault="00030B16" w:rsidP="00B328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030B16" w:rsidRPr="008647CF" w:rsidRDefault="00030B16" w:rsidP="00B328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47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Обучение:</w:t>
      </w:r>
    </w:p>
    <w:p w:rsidR="00030B16" w:rsidRPr="00010998" w:rsidRDefault="00030B16" w:rsidP="00B328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осознанному  выбору модели  поведения, позволяющей сохранять и укреплять здоровье;</w:t>
      </w:r>
    </w:p>
    <w:p w:rsidR="00030B16" w:rsidRPr="00010998" w:rsidRDefault="00030B16" w:rsidP="00B328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:rsidR="00030B16" w:rsidRPr="00010998" w:rsidRDefault="00030B16" w:rsidP="00B328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элементарным навыкам эмоциональной разгрузки (релаксации);</w:t>
      </w:r>
    </w:p>
    <w:p w:rsidR="00030B16" w:rsidRPr="00010998" w:rsidRDefault="00030B16" w:rsidP="00B328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упражнениям сохранения зрения.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 на ступени начального общего образования решаются следующие 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30B16" w:rsidRPr="00010998" w:rsidRDefault="00030B16" w:rsidP="00B328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основ гражданской идентичности и мировоззрения обучающихся;</w:t>
      </w:r>
    </w:p>
    <w:p w:rsidR="00030B16" w:rsidRPr="00010998" w:rsidRDefault="00030B16" w:rsidP="00B328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030B16" w:rsidRPr="00010998" w:rsidRDefault="00030B16" w:rsidP="00B328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030B16" w:rsidRPr="00010998" w:rsidRDefault="00030B16" w:rsidP="00B328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укрепление физического и духовного здоровья </w:t>
      </w:r>
      <w:proofErr w:type="gram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«Здоровей-ка» необходима материально-техническая база:</w:t>
      </w:r>
    </w:p>
    <w:p w:rsidR="00030B16" w:rsidRPr="00010998" w:rsidRDefault="00030B16" w:rsidP="00B328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Учебные пособия: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-измерительные приборы: весы, часы и их модели.</w:t>
      </w:r>
    </w:p>
    <w:p w:rsidR="00030B16" w:rsidRPr="00010998" w:rsidRDefault="00030B16" w:rsidP="00B328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Оборудование для  демонстрации мультимедийных презентаций: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 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 проектор, DVD, и др.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Спортивный инвентарь: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Волейбольные мячи;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Баскетбольные мячи;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Канат;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Кегли или городки;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Скакалки;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Малые мячи;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Гимнастическая стенка;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Гимнастические скамейки;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Сетка волейбольная;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Щиты с кольцами;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Секундомер;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Маты;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Ракетки;</w:t>
      </w:r>
    </w:p>
    <w:p w:rsidR="00030B16" w:rsidRPr="00010998" w:rsidRDefault="008647CF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30B16"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Обручи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0262" w:rsidRPr="005B7F54" w:rsidRDefault="005B7F54" w:rsidP="005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</w:t>
      </w:r>
    </w:p>
    <w:p w:rsidR="00030B16" w:rsidRPr="00010998" w:rsidRDefault="00030B16" w:rsidP="00B32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обучающимися</w:t>
      </w:r>
      <w:proofErr w:type="gramEnd"/>
    </w:p>
    <w:p w:rsidR="00030B16" w:rsidRPr="00010998" w:rsidRDefault="00030B16" w:rsidP="00B32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программы внеурочной деятельности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Основная образовательная программа учреждения предусматривает достижение следующих результатов образования:</w:t>
      </w:r>
    </w:p>
    <w:p w:rsidR="00030B16" w:rsidRPr="00010998" w:rsidRDefault="00030B16" w:rsidP="00B328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030B16" w:rsidRPr="00010998" w:rsidRDefault="00030B16" w:rsidP="00B328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030B16" w:rsidRPr="00010998" w:rsidRDefault="00030B16" w:rsidP="00B328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«Здоровей-ка»  является формирование следующих умений:</w:t>
      </w:r>
    </w:p>
    <w:p w:rsidR="00030B16" w:rsidRPr="00010998" w:rsidRDefault="00030B16" w:rsidP="00B328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Определять 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высказывать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030B16" w:rsidRPr="00010998" w:rsidRDefault="00030B16" w:rsidP="00B328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делать выбор,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«Здоровей-ка» - является формирование следующих универсальных учебных действий (УУД):</w:t>
      </w:r>
    </w:p>
    <w:p w:rsidR="00030B16" w:rsidRPr="00010998" w:rsidRDefault="00030B16" w:rsidP="00B3285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Регулятивные УУД:</w:t>
      </w:r>
    </w:p>
    <w:p w:rsidR="00030B16" w:rsidRPr="00010998" w:rsidRDefault="00030B16" w:rsidP="00B328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Определять </w:t>
      </w:r>
      <w:r w:rsidRPr="0001099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формулировать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цель деятельности на уроке с помощью учителя.</w:t>
      </w:r>
    </w:p>
    <w:p w:rsidR="00030B16" w:rsidRPr="00010998" w:rsidRDefault="00030B16" w:rsidP="00B328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Проговаривать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последовательность действий на уроке.</w:t>
      </w:r>
    </w:p>
    <w:p w:rsidR="00030B16" w:rsidRPr="00010998" w:rsidRDefault="00030B16" w:rsidP="00B328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высказывать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своё предположение (версию) на основе работы с иллюстрацией, учить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работать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предложенному учителем плану.</w:t>
      </w:r>
    </w:p>
    <w:p w:rsidR="00030B16" w:rsidRPr="00010998" w:rsidRDefault="00030B16" w:rsidP="00B328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30B16" w:rsidRPr="00010998" w:rsidRDefault="00030B16" w:rsidP="00B328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совместно с учителем и другими учениками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давать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эмоциональную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оценку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класса на уроке.</w:t>
      </w:r>
    </w:p>
    <w:p w:rsidR="00030B16" w:rsidRPr="00010998" w:rsidRDefault="00030B16" w:rsidP="00B328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Познавательные УУД:</w:t>
      </w:r>
    </w:p>
    <w:p w:rsidR="00030B16" w:rsidRPr="00010998" w:rsidRDefault="00030B16" w:rsidP="00B328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предварительный отбор источников информации: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ориентироваться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учебнике (на развороте, в оглавлении, в словаре).</w:t>
      </w:r>
    </w:p>
    <w:p w:rsidR="00030B16" w:rsidRPr="00010998" w:rsidRDefault="00030B16" w:rsidP="00B328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Добывать новые знания: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находить ответы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030B16" w:rsidRPr="00010998" w:rsidRDefault="00030B16" w:rsidP="00B328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Перерабатывать полученную информацию: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делать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030B16" w:rsidRPr="00010998" w:rsidRDefault="00030B16" w:rsidP="00B328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схем); находить и формулировать решение задачи с помощью простейших моделей (предметных, рисунков, схематических рисунков).</w:t>
      </w:r>
    </w:p>
    <w:p w:rsidR="00030B16" w:rsidRPr="00010998" w:rsidRDefault="00030B16" w:rsidP="00B328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 Коммуникативные УУД</w:t>
      </w:r>
      <w:r w:rsidRPr="0001099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030B16" w:rsidRPr="00010998" w:rsidRDefault="00030B16" w:rsidP="00B328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30B16" w:rsidRPr="00010998" w:rsidRDefault="00030B16" w:rsidP="00B328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Слушать 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понимать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речь других.</w:t>
      </w:r>
    </w:p>
    <w:p w:rsidR="00030B16" w:rsidRPr="00010998" w:rsidRDefault="00030B16" w:rsidP="00B328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30B16" w:rsidRPr="00010998" w:rsidRDefault="00030B16" w:rsidP="00B328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030B16" w:rsidRPr="00010998" w:rsidRDefault="00030B16" w:rsidP="00B328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030B16" w:rsidRPr="00010998" w:rsidRDefault="00030B16" w:rsidP="00B3285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030B16" w:rsidRPr="00010998" w:rsidRDefault="00030B16" w:rsidP="00B3285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 </w:t>
      </w:r>
      <w:proofErr w:type="gram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30B16" w:rsidRPr="00010998" w:rsidRDefault="00030B16" w:rsidP="00B3285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«Здоровей-ка» обучающиеся должны 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влияния вредных привычек на здоровье младшего школьника;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рационального питания;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оказания первой помощи;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сохранения и укрепление  здоровья;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развития познавательной сферы;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права и права других людей;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общепринятые правила в семье, в школе, в гостях, транспорте, общественных учреждениях;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здоровья на успешную учебную деятельность;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030B16" w:rsidRPr="00010998" w:rsidRDefault="00030B16" w:rsidP="00B328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знания о “полезных” и “вредных” продуктах, значение режима питания.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“полезные” и “вредные” продукты;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профилактики ОРЗ, ОРВИ, клещевой энцефалит;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благоприятные </w:t>
      </w:r>
      <w:proofErr w:type="gram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</w:t>
      </w:r>
      <w:proofErr w:type="gramEnd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воздействующие на здоровье;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заботиться о своем здоровье;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выход из ситуаций, связанных с употреблением алкоголя, наркотиков, сигарет;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выход из стрессовых ситуаций;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 за свои поступки;</w:t>
      </w:r>
    </w:p>
    <w:p w:rsidR="00030B16" w:rsidRPr="00010998" w:rsidRDefault="00030B16" w:rsidP="00B328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В результате реализации программы  внеурочной деятельности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 формированию культуры здоровья у обучающихся развиваются группы качеств: отношение к самому себе, отношение к другим людям, отношение к вещам, отношение к окружающему миру. </w:t>
      </w:r>
      <w:proofErr w:type="gram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030B16" w:rsidRPr="00010998" w:rsidRDefault="00030B16" w:rsidP="00B32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УЧЕБНЫЙ ПЛАН</w:t>
      </w:r>
    </w:p>
    <w:p w:rsidR="00030B16" w:rsidRPr="00010998" w:rsidRDefault="00030B16" w:rsidP="00B32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«Здоровейка»</w:t>
      </w:r>
    </w:p>
    <w:p w:rsidR="00030B16" w:rsidRPr="00010998" w:rsidRDefault="00030B16" w:rsidP="00B32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 класс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Цель: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Категория слушателей: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класса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обучения: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год</w:t>
      </w:r>
    </w:p>
    <w:p w:rsidR="00B32855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Режим занятий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 час в неделю, 33 часа в год</w:t>
      </w:r>
    </w:p>
    <w:p w:rsidR="00030B16" w:rsidRPr="00010998" w:rsidRDefault="00030B16" w:rsidP="00B32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1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0"/>
        <w:gridCol w:w="3932"/>
        <w:gridCol w:w="814"/>
        <w:gridCol w:w="975"/>
        <w:gridCol w:w="1176"/>
        <w:gridCol w:w="1483"/>
      </w:tblGrid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Всего, 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 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030B16">
        <w:trPr>
          <w:trHeight w:val="21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</w:t>
            </w:r>
          </w:p>
        </w:tc>
      </w:tr>
      <w:tr w:rsidR="00030B16" w:rsidRPr="00010998" w:rsidTr="00030B16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</w:t>
            </w:r>
          </w:p>
        </w:tc>
      </w:tr>
      <w:tr w:rsidR="00030B16" w:rsidRPr="00010998" w:rsidTr="00030B16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</w:t>
            </w:r>
          </w:p>
        </w:tc>
      </w:tr>
      <w:tr w:rsidR="00030B16" w:rsidRPr="00010998" w:rsidTr="00030B16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- викторина</w:t>
            </w:r>
          </w:p>
        </w:tc>
      </w:tr>
      <w:tr w:rsidR="00030B16" w:rsidRPr="00010998" w:rsidTr="00030B16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Итого:</w:t>
            </w: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F0262" w:rsidRDefault="00FF0262" w:rsidP="005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«Здоровейка»</w:t>
      </w:r>
    </w:p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 класс</w:t>
      </w:r>
    </w:p>
    <w:p w:rsidR="00030B16" w:rsidRPr="00010998" w:rsidRDefault="00030B16" w:rsidP="00030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7"/>
        <w:gridCol w:w="4365"/>
        <w:gridCol w:w="3035"/>
        <w:gridCol w:w="1383"/>
      </w:tblGrid>
      <w:tr w:rsidR="00030B16" w:rsidRPr="00010998" w:rsidTr="00B3285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 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</w:tr>
      <w:tr w:rsidR="00030B16" w:rsidRPr="00010998" w:rsidTr="00B3285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Русская народная игра «У медведя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Игровые правила. Отработка игровых приёмов. Игра.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Русская народная игра «Филин и пташка».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Игровые правила. Выбор и ограничение игрового пространства. Проведение игры.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Русская народная игра «Горелки».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Правила игры. Проведение игры.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Русская народная игра «Кот и мышь».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Правила игры. Разучивание игры. Проведение игры.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632916" w:rsidRDefault="00030B16" w:rsidP="00385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Русская народная игра «Блуждающий мяч».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Правила игры. Проведение игры.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Русская народная игра «Зарница»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Правила игры.  Проведение игры. Эстафета.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D97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Игры на развитие психических процессов.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Игры на развитие восприятия.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правилами и проведение</w:t>
            </w: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 «Выложи </w:t>
            </w: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сам»,  «Магазин ковров»,  «Волшебная палитра».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946E70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«Моё здоровье в моих руках» Упражнения и игры на внимание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Упражнение «Ладонь – кулак», игры  «Ищи безостановочно»,  «Заметь всё»,  «Запомни порядок».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Игры на развитие памяти.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Игры «Повтори за мной», «Запомни движения», «Художник».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Игры на развитие воображения.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Игры «Волшебное яйцо», «Узнай, кто я?», «Возьми и передай».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Игры на развитие мышления и речи.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Игры «Ну-ка, отгадай»,  «определим игрушку».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коррекцию эмоциональной сферы ребёнка.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«Баба Яга»,  «Три характера».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BA5FFF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BA5FFF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Игры на внимание «Класс, смирно», «За флажками».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Правила игры. Строевые упражнения; перестроение.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BA5FFF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Игра с элементами ОРУ «Море волнуется – раз»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Правила игры. Комплекс утренней гигиенической гимнастики.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BA5FFF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Игра с мячом «Охотники и утки».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Комплекс ОРУ с мячом</w:t>
            </w:r>
            <w:proofErr w:type="gramStart"/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BA5FFF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Весёлые старты с мячом.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Гимнастические упражнения. Эстафеты.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BA5FFF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Игра «Волк во рву»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 мячом: ловля, бросок, передача</w:t>
            </w:r>
            <w:proofErr w:type="gramStart"/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0B0C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BA5FFF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Весёлые старты со скакалкой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BA5FFF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F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Комплекс ОРУ со скакалкой.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BA5FFF" w:rsidRDefault="00030B16" w:rsidP="00D97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с прыжками «Попрыгунчики-воробушки»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Правила игры. Проведение игры.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D97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067DB" w:rsidRPr="00010998" w:rsidTr="00962CE7"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7DB" w:rsidRPr="00010998" w:rsidRDefault="005067DB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  <w:p w:rsidR="005067DB" w:rsidRPr="00010998" w:rsidRDefault="005067DB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DB" w:rsidRPr="00010998" w:rsidRDefault="005067DB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свежем воздухе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«Метко в цель».</w:t>
            </w:r>
          </w:p>
        </w:tc>
        <w:tc>
          <w:tcPr>
            <w:tcW w:w="30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DB" w:rsidRPr="00010998" w:rsidRDefault="005067DB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Катание на лыжах. Разучивание и проведение игр.</w:t>
            </w:r>
          </w:p>
          <w:p w:rsidR="005067DB" w:rsidRPr="00010998" w:rsidRDefault="005067DB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Метание снежков в цель.</w:t>
            </w:r>
          </w:p>
          <w:p w:rsidR="005067DB" w:rsidRPr="00010998" w:rsidRDefault="005067DB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игры. Проведение игры.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7DB" w:rsidRPr="00010998" w:rsidRDefault="005067DB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067DB" w:rsidRPr="00010998" w:rsidTr="00962CE7">
        <w:tc>
          <w:tcPr>
            <w:tcW w:w="8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7DB" w:rsidRPr="00010998" w:rsidRDefault="005067DB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DB" w:rsidRPr="00010998" w:rsidRDefault="005067DB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DB" w:rsidRPr="00010998" w:rsidRDefault="005067DB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7DB" w:rsidRPr="00010998" w:rsidRDefault="005067DB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Игра «Совушка».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Правила игры. Проведение игры.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Игра «Удочка»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Игры со скакалкой, мячом.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«Перемена мест»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Построение. Строевые упражнения, перемещение.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Игра «Салки с мячом».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Правила игры. Проведение игры.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Игра «Прыгай через ров»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Совершенствование координации движений.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Перестрелка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Перестрелка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Игровые правила. Отработка игровых приёмов. Броски в корзину.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885A8D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A20F0B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030B16"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«Вот и стали мы на год  взрослей»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Перестрелка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игры.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праздник.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Игры, эстафеты, Весёлые минутки.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536489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«Мяч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поднимай-мышцы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укрепляй»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«Быстро мяч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передавай-свою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ловкость развивай»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«Я в руках её кручу и скачу, скачу, скачу»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40A" w:rsidRPr="00010998" w:rsidRDefault="003B540A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УЧЕБНЫЙ ПЛАН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«Здоровейка» 2 класс</w:t>
      </w:r>
    </w:p>
    <w:p w:rsidR="00030B16" w:rsidRPr="00010998" w:rsidRDefault="00030B16" w:rsidP="00030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"/>
        <w:gridCol w:w="3279"/>
        <w:gridCol w:w="723"/>
        <w:gridCol w:w="1022"/>
        <w:gridCol w:w="1123"/>
        <w:gridCol w:w="1657"/>
      </w:tblGrid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 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030B16">
        <w:trPr>
          <w:trHeight w:val="21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КВН</w:t>
            </w:r>
            <w:r w:rsidR="00A20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30B16" w:rsidRPr="00010998" w:rsidTr="00030B16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</w:t>
            </w:r>
          </w:p>
        </w:tc>
      </w:tr>
      <w:tr w:rsidR="00030B16" w:rsidRPr="00010998" w:rsidTr="00030B16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круглым столом</w:t>
            </w:r>
          </w:p>
        </w:tc>
      </w:tr>
      <w:tr w:rsidR="00030B16" w:rsidRPr="00010998" w:rsidTr="00030B16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КВН</w:t>
            </w:r>
          </w:p>
        </w:tc>
      </w:tr>
      <w:tr w:rsidR="00030B16" w:rsidRPr="00010998" w:rsidTr="00030B16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«Разговор о правильном питании» городской </w:t>
            </w:r>
            <w:proofErr w:type="spell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кокурс</w:t>
            </w:r>
            <w:proofErr w:type="spellEnd"/>
          </w:p>
        </w:tc>
      </w:tr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Школьная научно – практическая конференция</w:t>
            </w:r>
          </w:p>
        </w:tc>
      </w:tr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030B16" w:rsidRPr="00010998" w:rsidTr="00030B1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Итого:</w:t>
            </w: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647CF" w:rsidRDefault="008647CF" w:rsidP="005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647CF" w:rsidRDefault="008647CF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планирование.</w:t>
      </w:r>
    </w:p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 класс</w:t>
      </w:r>
    </w:p>
    <w:p w:rsidR="00030B16" w:rsidRPr="00010998" w:rsidRDefault="00030B16" w:rsidP="00030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89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8"/>
        <w:gridCol w:w="5342"/>
        <w:gridCol w:w="1690"/>
      </w:tblGrid>
      <w:tr w:rsidR="00030B16" w:rsidRPr="00010998" w:rsidTr="00B32855">
        <w:trPr>
          <w:trHeight w:val="61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30B16" w:rsidRPr="00010998" w:rsidTr="00B32855">
        <w:trPr>
          <w:trHeight w:val="19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мы знаем о ЗОЖ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36758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стране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Здоровейке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CA1A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хозяин своего здоровья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питания. Этикет.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Спектакль «Я выбираю кашу»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даёт нам море»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Светофор здорового питания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EB7395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0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Сон и его значение для здоровья человека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Закаливание в домашних условиях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«Будьте здоровы»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B60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“Как сохранять и укреплять свое здоровье”.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 в жизни ребёнка.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Слагаемые здоровья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мои одноклассники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устают глаза?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Гигиена позвоночника. Сколиоз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Шалости и травмы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962CE7">
        <w:trPr>
          <w:trHeight w:val="55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«Я сажусь за уроки» Переутомление и утомление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Преображенский «Огородники»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защитить себя от болезни. (Выставка рисунков)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«Самый здоровый класс»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«Разговор о правильном питании» Вкусные и полезные вкусности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эмоций и чувств.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«Веснянка»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интересного</w:t>
            </w:r>
            <w:proofErr w:type="gram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опасность.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Чем и как можно отравиться.  Кукольный </w:t>
            </w: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спектакль </w:t>
            </w:r>
            <w:proofErr w:type="spell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А.Колобова</w:t>
            </w:r>
            <w:proofErr w:type="spell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«Красивые грибы»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 помощь при отравлении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Наши успехи и достижения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B7F54" w:rsidRDefault="005B7F54" w:rsidP="008E11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7F54" w:rsidRDefault="005B7F54" w:rsidP="008E11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0B16" w:rsidRPr="00010998" w:rsidRDefault="00030B16" w:rsidP="008E11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ПЛАН «Здоровейка»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030B16" w:rsidRPr="00010998" w:rsidRDefault="00030B16" w:rsidP="00030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4"/>
        <w:gridCol w:w="3700"/>
        <w:gridCol w:w="1167"/>
        <w:gridCol w:w="1367"/>
        <w:gridCol w:w="1062"/>
        <w:gridCol w:w="1630"/>
      </w:tblGrid>
      <w:tr w:rsidR="00030B16" w:rsidRPr="00010998" w:rsidTr="00B3285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Всего, 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 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rPr>
          <w:trHeight w:val="21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</w:t>
            </w:r>
          </w:p>
        </w:tc>
      </w:tr>
      <w:tr w:rsidR="00030B16" w:rsidRPr="00010998" w:rsidTr="00B32855">
        <w:trPr>
          <w:trHeight w:val="39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</w:t>
            </w:r>
          </w:p>
        </w:tc>
      </w:tr>
      <w:tr w:rsidR="00030B16" w:rsidRPr="00010998" w:rsidTr="00B32855">
        <w:trPr>
          <w:trHeight w:val="39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rPr>
          <w:trHeight w:val="39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rPr>
          <w:trHeight w:val="33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030B16" w:rsidRPr="00010998" w:rsidTr="00B3285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030B16" w:rsidRPr="00010998" w:rsidTr="00B3285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Итого:</w:t>
            </w: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30B16" w:rsidRPr="00010998" w:rsidRDefault="00030B16" w:rsidP="005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113F" w:rsidRDefault="008E113F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0B16" w:rsidRPr="00010998" w:rsidRDefault="00B32855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="00030B16"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алендарно-тематическое планирование.</w:t>
      </w:r>
    </w:p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«Здоровейка»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030B16" w:rsidRPr="00010998" w:rsidRDefault="00030B16" w:rsidP="00030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7"/>
        <w:gridCol w:w="6191"/>
        <w:gridCol w:w="1322"/>
      </w:tblGrid>
      <w:tr w:rsidR="00030B16" w:rsidRPr="00010998" w:rsidTr="00B32855">
        <w:trPr>
          <w:trHeight w:val="67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30B16" w:rsidRPr="00010998" w:rsidTr="00B32855">
        <w:trPr>
          <w:trHeight w:val="19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«Здоровый образ жизни, что это?»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«Остров здоровья»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II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«Смак»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Правильное питание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–з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алог физического и психологического здоровья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8144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Вредные микробы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здоровая пища и как её приготовить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D97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«Чудесный сундучок»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0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8144E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 и здоровье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 мозг и его волшебные действия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«Хочу остаться здоровым»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3FF" w:rsidRPr="00010998" w:rsidRDefault="00A153FF" w:rsidP="00CB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Солнце, воздух и вода наши лучшие друзья.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“Как сохранять и укреплять свое здоровье”.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«Природа – источник здоровья»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«Моё здоровье в моих руках»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D97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Мой внешний вид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–з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алог здоровья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Доброречие</w:t>
            </w:r>
            <w:proofErr w:type="spell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Спектакль С. </w:t>
            </w:r>
            <w:proofErr w:type="spell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Преображнский</w:t>
            </w:r>
            <w:proofErr w:type="spell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Капризка</w:t>
            </w:r>
            <w:proofErr w:type="spell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«Бесценный да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р-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зрение».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Гигиена правильной осанки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96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«Спасатели, вперёд!»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Шарль Перро «Красная шапочка»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8144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Движение это жизнь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8144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«Дальше, быстрее, выше»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«Разговор о правильном питании» Вкусные и полезные </w:t>
            </w: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вкусности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VI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Вредные привычки и их профилактика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 лучше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чем зло, зависть, жадность.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Кукольный спектакль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«Сказка о рыбаке и рыбке»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опасность.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Лесная аптека на службе человека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«Не зная броду, не суйся в воду»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8144E3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Чему мы научились и чего достигли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113F" w:rsidRDefault="008E113F" w:rsidP="00814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113F" w:rsidRDefault="008E113F" w:rsidP="00814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113F" w:rsidRDefault="008E113F" w:rsidP="00814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113F" w:rsidRDefault="008E113F" w:rsidP="00814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0B16" w:rsidRPr="00010998" w:rsidRDefault="00030B16" w:rsidP="00814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ПЛАН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«Здоровейка»</w:t>
      </w: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9"/>
        <w:gridCol w:w="4186"/>
        <w:gridCol w:w="1093"/>
        <w:gridCol w:w="834"/>
        <w:gridCol w:w="1072"/>
        <w:gridCol w:w="1556"/>
      </w:tblGrid>
      <w:tr w:rsidR="00030B16" w:rsidRPr="00010998" w:rsidTr="00B328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Всего, 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 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ФФ</w:t>
            </w:r>
          </w:p>
        </w:tc>
      </w:tr>
      <w:tr w:rsidR="00030B16" w:rsidRPr="00010998" w:rsidTr="00B328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B32855">
        <w:trPr>
          <w:trHeight w:val="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030B16" w:rsidRPr="00010998" w:rsidTr="00B32855">
        <w:trPr>
          <w:trHeight w:val="39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КВН</w:t>
            </w:r>
          </w:p>
        </w:tc>
      </w:tr>
      <w:tr w:rsidR="00030B16" w:rsidRPr="00010998" w:rsidTr="00B32855">
        <w:trPr>
          <w:trHeight w:val="39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</w:t>
            </w:r>
          </w:p>
        </w:tc>
      </w:tr>
      <w:tr w:rsidR="00030B16" w:rsidRPr="00010998" w:rsidTr="00B32855">
        <w:trPr>
          <w:trHeight w:val="39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викторина</w:t>
            </w:r>
          </w:p>
        </w:tc>
      </w:tr>
      <w:tr w:rsidR="00030B16" w:rsidRPr="00010998" w:rsidTr="00B32855">
        <w:trPr>
          <w:trHeight w:val="33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«Разговор о правильном </w:t>
            </w: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питании»</w:t>
            </w:r>
          </w:p>
        </w:tc>
      </w:tr>
      <w:tr w:rsidR="00030B16" w:rsidRPr="00010998" w:rsidTr="00B328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практическая конференция</w:t>
            </w:r>
          </w:p>
        </w:tc>
      </w:tr>
      <w:tr w:rsidR="00030B16" w:rsidRPr="00010998" w:rsidTr="00B328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Книга здоровья</w:t>
            </w:r>
          </w:p>
        </w:tc>
      </w:tr>
      <w:tr w:rsidR="00030B16" w:rsidRPr="00010998" w:rsidTr="00B328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Итого:</w:t>
            </w:r>
            <w:r w:rsidRPr="00010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10998" w:rsidRDefault="00010998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планирование.</w:t>
      </w:r>
    </w:p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«Здоровейка»</w:t>
      </w:r>
    </w:p>
    <w:p w:rsidR="00030B16" w:rsidRPr="00010998" w:rsidRDefault="00030B16" w:rsidP="008E1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1"/>
        <w:gridCol w:w="6459"/>
        <w:gridCol w:w="1285"/>
      </w:tblGrid>
      <w:tr w:rsidR="00030B16" w:rsidRPr="00010998" w:rsidTr="00030B16">
        <w:trPr>
          <w:trHeight w:val="6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30B16" w:rsidRPr="00010998" w:rsidTr="00030B16">
        <w:trPr>
          <w:trHeight w:val="19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«Здоровье и здоровый образ жизни»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активность и здоровье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познать себя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2E2" w:rsidRPr="00010998" w:rsidRDefault="005422E2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 необходимое условие для жизни человека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Здоровая пища для всей семьи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питались в стародавние времена  и питание нашего времени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Секреты здорового питания. Рацион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4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«Богатырская силушка»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F154BA">
        <w:trPr>
          <w:trHeight w:val="876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Домашняя аптечка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«Мы за здоровый образ жизни»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Марафон «Сколько стоит твоё здоровье»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«Береги зрение смолоду».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избежать искривления позвоночника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Отдых для здоровья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16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Умеем ли мы отвечать за своё здоровье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030B16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«Мы здоровьем дорожим – соблюдая свой режим»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«Класс не улица ребята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запомнить это надо!»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Кукольный спектакль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«Спеши делать добро»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дружба? Как дружить в школе?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Мода и школьные будни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Делу время, потехе час.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 болезней не бояться, надо спортом заниматься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День здоровья</w:t>
            </w:r>
          </w:p>
          <w:p w:rsidR="00030B16" w:rsidRPr="00010998" w:rsidRDefault="00146DED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 здоровый образ жизни»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Кукольный спектакль</w:t>
            </w:r>
          </w:p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Преображенский «Огородники»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rPr>
          <w:trHeight w:val="22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«Разговор о правильном питании» Вкусные и полезные вкусности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Размышление о жизненном опыте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Вредные привычки и их профилактика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и моё настроение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5D63B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VII</w:t>
            </w:r>
          </w:p>
          <w:p w:rsidR="00030B16" w:rsidRPr="00010998" w:rsidRDefault="00030B16" w:rsidP="00030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030B16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опасность.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030B16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«Мой горизонт»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030B16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Гордо реет флаг здоровья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F15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30B16" w:rsidRPr="00010998" w:rsidTr="00030B16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«Умеете ли вы вести здоровый образ жизни»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16" w:rsidRPr="00010998" w:rsidRDefault="00030B16" w:rsidP="00030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30B16" w:rsidRPr="00010998" w:rsidRDefault="00030B16" w:rsidP="00030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9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</w:t>
      </w:r>
    </w:p>
    <w:p w:rsidR="00030B16" w:rsidRPr="00010998" w:rsidRDefault="003B540A" w:rsidP="008144E3">
      <w:pPr>
        <w:numPr>
          <w:ilvl w:val="0"/>
          <w:numId w:val="1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814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чебник по физической культуре</w:t>
      </w:r>
      <w:r w:rsidR="002E0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1-4 класс В.И.Лях  издател</w:t>
      </w:r>
      <w:r w:rsidR="008E11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ьство: Москва «Просвещение» 2014</w:t>
      </w:r>
    </w:p>
    <w:p w:rsidR="00BE5E63" w:rsidRPr="00010998" w:rsidRDefault="00BE5E63">
      <w:pPr>
        <w:rPr>
          <w:rFonts w:ascii="Times New Roman" w:hAnsi="Times New Roman" w:cs="Times New Roman"/>
          <w:sz w:val="24"/>
          <w:szCs w:val="24"/>
        </w:rPr>
      </w:pPr>
    </w:p>
    <w:sectPr w:rsidR="00BE5E63" w:rsidRPr="00010998" w:rsidSect="008E1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F45"/>
    <w:multiLevelType w:val="multilevel"/>
    <w:tmpl w:val="15A0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F3611"/>
    <w:multiLevelType w:val="multilevel"/>
    <w:tmpl w:val="BE9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361A8"/>
    <w:multiLevelType w:val="multilevel"/>
    <w:tmpl w:val="5D2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E342E"/>
    <w:multiLevelType w:val="multilevel"/>
    <w:tmpl w:val="108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A68A3"/>
    <w:multiLevelType w:val="multilevel"/>
    <w:tmpl w:val="1F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557DD"/>
    <w:multiLevelType w:val="multilevel"/>
    <w:tmpl w:val="EED6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E3AF8"/>
    <w:multiLevelType w:val="multilevel"/>
    <w:tmpl w:val="D88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24B12"/>
    <w:multiLevelType w:val="multilevel"/>
    <w:tmpl w:val="91F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51D78"/>
    <w:multiLevelType w:val="multilevel"/>
    <w:tmpl w:val="6870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410E4"/>
    <w:multiLevelType w:val="multilevel"/>
    <w:tmpl w:val="47C8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A6CB7"/>
    <w:multiLevelType w:val="multilevel"/>
    <w:tmpl w:val="E7D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F067F"/>
    <w:multiLevelType w:val="multilevel"/>
    <w:tmpl w:val="E96C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64A57"/>
    <w:multiLevelType w:val="multilevel"/>
    <w:tmpl w:val="77C8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12711"/>
    <w:multiLevelType w:val="multilevel"/>
    <w:tmpl w:val="D12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22236"/>
    <w:multiLevelType w:val="multilevel"/>
    <w:tmpl w:val="4FD2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4304F"/>
    <w:multiLevelType w:val="multilevel"/>
    <w:tmpl w:val="2A2A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D4381"/>
    <w:multiLevelType w:val="multilevel"/>
    <w:tmpl w:val="B692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14"/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16"/>
    <w:rsid w:val="00007440"/>
    <w:rsid w:val="00010998"/>
    <w:rsid w:val="000139B9"/>
    <w:rsid w:val="00023F77"/>
    <w:rsid w:val="00030B16"/>
    <w:rsid w:val="0003651F"/>
    <w:rsid w:val="00061EA2"/>
    <w:rsid w:val="000626B2"/>
    <w:rsid w:val="000766DE"/>
    <w:rsid w:val="0008641E"/>
    <w:rsid w:val="000B0CA9"/>
    <w:rsid w:val="000C0B4C"/>
    <w:rsid w:val="000D5A3D"/>
    <w:rsid w:val="000D68A7"/>
    <w:rsid w:val="000F0D7F"/>
    <w:rsid w:val="0010090F"/>
    <w:rsid w:val="00133441"/>
    <w:rsid w:val="001353E1"/>
    <w:rsid w:val="00141103"/>
    <w:rsid w:val="00146DED"/>
    <w:rsid w:val="00153145"/>
    <w:rsid w:val="00157212"/>
    <w:rsid w:val="0019216C"/>
    <w:rsid w:val="001D52E2"/>
    <w:rsid w:val="002256A0"/>
    <w:rsid w:val="002462EB"/>
    <w:rsid w:val="00291F94"/>
    <w:rsid w:val="00294595"/>
    <w:rsid w:val="002D0CE2"/>
    <w:rsid w:val="002E0CA6"/>
    <w:rsid w:val="002E18EB"/>
    <w:rsid w:val="00304F5F"/>
    <w:rsid w:val="003259AF"/>
    <w:rsid w:val="00330A2C"/>
    <w:rsid w:val="00336567"/>
    <w:rsid w:val="00367583"/>
    <w:rsid w:val="00385420"/>
    <w:rsid w:val="003A33E2"/>
    <w:rsid w:val="003B3990"/>
    <w:rsid w:val="003B540A"/>
    <w:rsid w:val="003E0573"/>
    <w:rsid w:val="00403254"/>
    <w:rsid w:val="00433DE2"/>
    <w:rsid w:val="00460BD8"/>
    <w:rsid w:val="004938D1"/>
    <w:rsid w:val="004B7A0D"/>
    <w:rsid w:val="004F6A61"/>
    <w:rsid w:val="005011B1"/>
    <w:rsid w:val="005067DB"/>
    <w:rsid w:val="00507915"/>
    <w:rsid w:val="00517908"/>
    <w:rsid w:val="00536489"/>
    <w:rsid w:val="005422E2"/>
    <w:rsid w:val="00542A42"/>
    <w:rsid w:val="00546430"/>
    <w:rsid w:val="00550050"/>
    <w:rsid w:val="00562197"/>
    <w:rsid w:val="00567281"/>
    <w:rsid w:val="00580278"/>
    <w:rsid w:val="00591127"/>
    <w:rsid w:val="005B7F54"/>
    <w:rsid w:val="005C490E"/>
    <w:rsid w:val="005C7ADF"/>
    <w:rsid w:val="005D63BC"/>
    <w:rsid w:val="00606CFA"/>
    <w:rsid w:val="00617F59"/>
    <w:rsid w:val="00632916"/>
    <w:rsid w:val="00643700"/>
    <w:rsid w:val="00651E0B"/>
    <w:rsid w:val="00663635"/>
    <w:rsid w:val="00666B34"/>
    <w:rsid w:val="00684398"/>
    <w:rsid w:val="00693D2B"/>
    <w:rsid w:val="00694FDE"/>
    <w:rsid w:val="006A4538"/>
    <w:rsid w:val="006D4E22"/>
    <w:rsid w:val="006D5C35"/>
    <w:rsid w:val="006F28A6"/>
    <w:rsid w:val="007036A8"/>
    <w:rsid w:val="007128ED"/>
    <w:rsid w:val="007B1BBE"/>
    <w:rsid w:val="007C0B46"/>
    <w:rsid w:val="007C7553"/>
    <w:rsid w:val="007F0CE8"/>
    <w:rsid w:val="00810161"/>
    <w:rsid w:val="008144E3"/>
    <w:rsid w:val="0083768C"/>
    <w:rsid w:val="00843E5E"/>
    <w:rsid w:val="00856434"/>
    <w:rsid w:val="008602FE"/>
    <w:rsid w:val="008647CF"/>
    <w:rsid w:val="00876DDA"/>
    <w:rsid w:val="00885A8D"/>
    <w:rsid w:val="00885EFE"/>
    <w:rsid w:val="00891523"/>
    <w:rsid w:val="008E113F"/>
    <w:rsid w:val="008F0662"/>
    <w:rsid w:val="008F321B"/>
    <w:rsid w:val="00944E08"/>
    <w:rsid w:val="00946E70"/>
    <w:rsid w:val="0094725D"/>
    <w:rsid w:val="00962CE7"/>
    <w:rsid w:val="00990188"/>
    <w:rsid w:val="009D230B"/>
    <w:rsid w:val="009E0A11"/>
    <w:rsid w:val="009E6284"/>
    <w:rsid w:val="00A153FF"/>
    <w:rsid w:val="00A208C8"/>
    <w:rsid w:val="00A20F0B"/>
    <w:rsid w:val="00A21FBC"/>
    <w:rsid w:val="00A25576"/>
    <w:rsid w:val="00A3044A"/>
    <w:rsid w:val="00AC0988"/>
    <w:rsid w:val="00AD37C4"/>
    <w:rsid w:val="00AD6BC0"/>
    <w:rsid w:val="00AE71F4"/>
    <w:rsid w:val="00AE7B8E"/>
    <w:rsid w:val="00AE7CCE"/>
    <w:rsid w:val="00B14099"/>
    <w:rsid w:val="00B22440"/>
    <w:rsid w:val="00B3184E"/>
    <w:rsid w:val="00B32855"/>
    <w:rsid w:val="00B42799"/>
    <w:rsid w:val="00B608B4"/>
    <w:rsid w:val="00B70C3A"/>
    <w:rsid w:val="00B77E25"/>
    <w:rsid w:val="00B96709"/>
    <w:rsid w:val="00B97BDB"/>
    <w:rsid w:val="00BA5FFF"/>
    <w:rsid w:val="00BB1528"/>
    <w:rsid w:val="00BE5E63"/>
    <w:rsid w:val="00BF21BA"/>
    <w:rsid w:val="00C061F9"/>
    <w:rsid w:val="00C24C78"/>
    <w:rsid w:val="00C4203C"/>
    <w:rsid w:val="00C44F10"/>
    <w:rsid w:val="00C51FC7"/>
    <w:rsid w:val="00C56CD3"/>
    <w:rsid w:val="00C62BB7"/>
    <w:rsid w:val="00C64764"/>
    <w:rsid w:val="00C7012E"/>
    <w:rsid w:val="00C84418"/>
    <w:rsid w:val="00C97B2E"/>
    <w:rsid w:val="00CA1AD4"/>
    <w:rsid w:val="00CB0AC4"/>
    <w:rsid w:val="00CB5761"/>
    <w:rsid w:val="00CD4481"/>
    <w:rsid w:val="00CF388A"/>
    <w:rsid w:val="00D73427"/>
    <w:rsid w:val="00D95733"/>
    <w:rsid w:val="00D97D70"/>
    <w:rsid w:val="00DA56BC"/>
    <w:rsid w:val="00DD6A3A"/>
    <w:rsid w:val="00DE490F"/>
    <w:rsid w:val="00DE576B"/>
    <w:rsid w:val="00DF22E8"/>
    <w:rsid w:val="00E3079D"/>
    <w:rsid w:val="00E53406"/>
    <w:rsid w:val="00E601BB"/>
    <w:rsid w:val="00E71BF9"/>
    <w:rsid w:val="00E84569"/>
    <w:rsid w:val="00EB4A75"/>
    <w:rsid w:val="00EB7395"/>
    <w:rsid w:val="00EC4BA1"/>
    <w:rsid w:val="00EE045F"/>
    <w:rsid w:val="00EF039B"/>
    <w:rsid w:val="00F154BA"/>
    <w:rsid w:val="00F4243E"/>
    <w:rsid w:val="00F85765"/>
    <w:rsid w:val="00FA5359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09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1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09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1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Machine</cp:lastModifiedBy>
  <cp:revision>299</cp:revision>
  <dcterms:created xsi:type="dcterms:W3CDTF">2019-09-13T06:22:00Z</dcterms:created>
  <dcterms:modified xsi:type="dcterms:W3CDTF">2023-09-20T08:11:00Z</dcterms:modified>
</cp:coreProperties>
</file>